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F4" w:rsidRDefault="00812FC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447915" cy="1053465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1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915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FC4" w:rsidRDefault="00812FC4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-1077595</wp:posOffset>
            </wp:positionH>
            <wp:positionV relativeFrom="paragraph">
              <wp:posOffset>-720090</wp:posOffset>
            </wp:positionV>
            <wp:extent cx="7543800" cy="10567670"/>
            <wp:effectExtent l="0" t="0" r="0" b="5080"/>
            <wp:wrapThrough wrapText="bothSides">
              <wp:wrapPolygon edited="0">
                <wp:start x="0" y="0"/>
                <wp:lineTo x="0" y="21571"/>
                <wp:lineTo x="21545" y="21571"/>
                <wp:lineTo x="2154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222222222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6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1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C4"/>
    <w:rsid w:val="003E0FF4"/>
    <w:rsid w:val="00812FC4"/>
    <w:rsid w:val="008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Белоносова Елена Владимировна</dc:creator>
  <cp:lastModifiedBy>Белоносова Елена Владимировна</cp:lastModifiedBy>
  <cp:revision>1</cp:revision>
  <dcterms:created xsi:type="dcterms:W3CDTF">2015-03-18T00:29:00Z</dcterms:created>
  <dcterms:modified xsi:type="dcterms:W3CDTF">2015-03-18T00:48:00Z</dcterms:modified>
</cp:coreProperties>
</file>